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2947.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חסימת הכניסה והיציאה לשכונת אלעיזריה והכפרים הסמוכים בירושלים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בניסן התשפ"ה (10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בשבועות האחרונים הצבא חוסם את היציאה לשכונת אלעיזריה בירושלים והכפאים והשכונות הסמוכות במיוחד בשעות היציאה לעבודה בבוקרבין 5-8.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השיקולים לחסימת היציאה בשעות השיא?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נשקלו חלופות פוגעות פחות?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נתן את ההנחיה?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המדיניות לגבי חסימת יציאות וכניסות בירושלים?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C0429DD-6551-456B-8DA4-C78D137DB3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2228684</vt:r8>
  </property>
</Properties>
</file>