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התקשרות עם חברת "שפה1" כספק יחיד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 - שר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בכסלו התשפ"ה (4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העלייה והקליטה מבצע התקשרות עם חברת "שפה1" כספק יחיד, עבור שימוש במוצר "בילנגו" ללימוד העברית.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תנאי חוזה ההתקשרות?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תנאי החוזה פורסמו לציבור?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החוזה מסתיים בדצמבר, האם מתכנן המשרד לחדש את החוזה עם "שפה1" כספק יחיד או לערוך מכרז פומבי שיאפשר לספקים נוספים להתחרות?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833C7E2-6AE9-4120-B2C4-1D1A6D9AE7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2224426</vt:r8>
  </property>
</Properties>
</file>