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חיסיון על מסמכי יום האדמה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מסמכי יום-האדמה השמורים בארכיון המדינה נקבע כי הם ישארו חסויים עד שנת 2084. 108 שנים מיום האדמה-1976.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נקבעה תקופת החיסיון למסמכים אלה?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תקופת החיסיון הוארכה? אם כן, מתי? ומדוע הוארכה?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חיסיון זה הוטל על כל המסמכים הקשורים ליום-האדמה?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החליט כל הארכת החיסיון עד 2084? מה השיקולים?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848ACE8-6BC0-4227-8B68-696388F20E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2203265</vt:r8>
  </property>
</Properties>
</file>