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שישה נפצעו בארבעה פיגועי ירי בלוד; התושבים חוששים לחייהם וטוענים: העיר מופקרת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התשפ"ג (23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העיר לוד מבועתת; התושבים חשים מופקרים; חשים לחייהם. לדבריהם אין דין ואין דיין והמשטרה חוששת להיכנס לעיר. בסוף השבוע האחרון נפצעו שישה תושבים בארבעה אירועי ירי, כנראה במסגרת מלחמת כנופיות.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אירועי ירי היו בעיר מאז תחילת 2022 ועד השבוע?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יד תקיפה של המשטרה בלוד?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DF41AE3-60C0-4C6E-875B-13EE82813C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2200129</vt:r8>
  </property>
</Properties>
</file>