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על הקפאת מילואים למתמודדים עם PTSD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חילי טרופר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הקפאה והדחה משירות מילואים של אלפי מוכרי ptsd שחלקם שירתו מאות ימים במלחמה ועשרות שנים בכלל, מיד אחרי תחילת מבצע ״שאגת הארי״, והתניית החזרה בהליך ערעור ביורוקרטי חושפני.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נלקחה בחשבון הפגיעה הנפשית במשרתים?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ינקטו ע״י משרד הביטחון בכדי להנגיש את תהליך הערעור?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A417A4-AF17-49A3-B3CC-970B13A4B3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2242914</vt:r8>
  </property>
</Properties>
</file>