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עדכונים על המו"מ עם לבנון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בניסן התשפ"ו (22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פרסומים שונים במהדורות החדשות עוסקים בהצעת גישור צרפתית בין ישראל ללבנון.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מתכננת ישראל לפעול בנושא?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להעמיד משלחת דיפלומטית לשיות או למשא ומתן, ככל שיתקיימו?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יהיו העקרונות שעליהם תעמוד ישראל במו"מ שכזה?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283FBFC-6413-4E13-AFD7-D758BF4AE5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2241974</vt:r8>
  </property>
</Properties>
</file>