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מפגע סביביתי מסוכן ליד מודיעין עילית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אשר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התשפ"ב (4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בכפר סמוך למודיעין עילית פועלת מזבלה פיראטית השורפת את הפסולת, מפגע זה מסכן את בריאותם של אזרחי ישראל ומהווה מטרד ריח.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רצוני לשאול: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 המשרד לפעול כדי להסיר את המפגע ולפקח שהמפגע לא יחזור להזיק?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FAFEF6-8D57-4124-B92C-1DCF58F73F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2164340</vt:r8>
  </property>
</Properties>
</file>